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32" w:rsidRPr="00A76E32" w:rsidRDefault="00A76E32" w:rsidP="00A76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:rsidR="00A76E32" w:rsidRPr="00A76E32" w:rsidRDefault="00A76E32" w:rsidP="00A76E3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sprawy S0P.042.2.2018.KP</w:t>
      </w: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</w:t>
      </w: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Pieczęć adresowa firmy Wykonawcy </w:t>
      </w: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NIP, REGON, tel. kont., e-mail</w:t>
      </w: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</w:t>
      </w:r>
    </w:p>
    <w:p w:rsidR="00A76E32" w:rsidRPr="00A76E32" w:rsidRDefault="00A76E32" w:rsidP="00A76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6E32" w:rsidRPr="00A76E32" w:rsidRDefault="00A76E32" w:rsidP="00A7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zaproszenie do składania ofert na realizację zadania: </w:t>
      </w:r>
      <w:r w:rsidRPr="00A76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„Dostawa artykułów promocyjnych w ramach projektu pn. „Łowicz –centrum przetwórstwa rolno-spożywczego””,  </w:t>
      </w: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usługi będącej przedmiotem zamówienia, zgodnie z </w:t>
      </w:r>
      <w:r w:rsidRPr="00A76E32">
        <w:t> </w:t>
      </w: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opisu przedmiotu zamówienia, za kwotę w wysokości:</w:t>
      </w:r>
    </w:p>
    <w:p w:rsidR="00A76E32" w:rsidRPr="00A76E32" w:rsidRDefault="00A76E32" w:rsidP="00A7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E32" w:rsidRPr="00A76E32" w:rsidRDefault="00A76E32" w:rsidP="00A76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netto:…………………………… zł, słownie: ……………………………………</w:t>
      </w:r>
    </w:p>
    <w:p w:rsidR="00A76E32" w:rsidRPr="00A76E32" w:rsidRDefault="00A76E32" w:rsidP="00A76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VAT:      %, tj.…………zł słownie: ……………………………………</w:t>
      </w:r>
    </w:p>
    <w:p w:rsidR="00A76E32" w:rsidRPr="00A76E32" w:rsidRDefault="00A76E32" w:rsidP="00A76E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brutto:……………………….…..zł, słownie: ………………………………….</w:t>
      </w:r>
    </w:p>
    <w:tbl>
      <w:tblPr>
        <w:tblW w:w="816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3104"/>
        <w:gridCol w:w="851"/>
        <w:gridCol w:w="1834"/>
        <w:gridCol w:w="1798"/>
      </w:tblGrid>
      <w:tr w:rsidR="00A76E32" w:rsidRPr="00A76E32" w:rsidTr="00D17397">
        <w:trPr>
          <w:trHeight w:val="37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Zakres rzeczowy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szt.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 netto zł/szt.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Wartość netto</w:t>
            </w:r>
          </w:p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[w zł]</w:t>
            </w:r>
          </w:p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(kol. 3 x kol. 4)</w:t>
            </w:r>
          </w:p>
        </w:tc>
      </w:tr>
      <w:tr w:rsidR="00A76E32" w:rsidRPr="00A76E32" w:rsidTr="00D17397">
        <w:trPr>
          <w:cantSplit/>
          <w:trHeight w:hRule="exact"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Torba papierowa mała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Torba papierowa duża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Torba bawełniana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Metalowy długopis z </w:t>
            </w:r>
            <w:proofErr w:type="spellStart"/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touchpenem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Kubek ceramiczny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Ludzik-zakreślacze, czyścik, szczotka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Teczka z papieru kredowego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Kubek izotermiczny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Wizytownik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Notatnik na spirali (kołonotanik) z długopisem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 karteczek samoprzylepnych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Serwetki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 xml:space="preserve"> 13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Podkładka pod kubek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Wykałaczki degustacyjne z chorągiewką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łyżek do sałatek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200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Bloczek samoprzylepny w kształcie owocu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200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Jednorazowy kubek papierowy/piankowy do napojów gorących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RAZEM NETTO (suma poz. od 1 do 17)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lang w:eastAsia="pl-PL"/>
              </w:rPr>
              <w:t>VAT ____% (wpisać kwotę)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6E32" w:rsidRPr="00A76E32" w:rsidTr="00D17397"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A76E32" w:rsidRPr="00A76E32" w:rsidRDefault="00A76E32" w:rsidP="00A76E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RAZEM BRUTTO (</w:t>
            </w:r>
            <w:proofErr w:type="spellStart"/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netto+VAT</w:t>
            </w:r>
            <w:proofErr w:type="spellEnd"/>
            <w:r w:rsidRPr="00A76E32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A76E32" w:rsidRPr="00A76E32" w:rsidRDefault="00A76E32" w:rsidP="00A76E3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76E32" w:rsidRPr="00A76E32" w:rsidRDefault="00A76E32" w:rsidP="00A76E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76E32" w:rsidRPr="00A76E32" w:rsidRDefault="00A76E32" w:rsidP="00A76E32">
      <w:pPr>
        <w:widowControl w:val="0"/>
        <w:spacing w:before="60" w:after="0" w:line="240" w:lineRule="auto"/>
        <w:ind w:left="36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A76E32" w:rsidRPr="00A76E32" w:rsidRDefault="00A76E32" w:rsidP="00A76E32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………………</w:t>
      </w:r>
    </w:p>
    <w:p w:rsidR="00A76E32" w:rsidRPr="00A76E32" w:rsidRDefault="00A76E32" w:rsidP="00A76E32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gwarancji: ………………………</w:t>
      </w:r>
    </w:p>
    <w:p w:rsidR="00A76E32" w:rsidRPr="00A76E32" w:rsidRDefault="00A76E32" w:rsidP="00A76E32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posiadamy uprawnienia do wykonywania działalności objętej przedmiotem zamówienia oraz dysponujemy potencjałem technicznym i osobowym umożliwiającym realizację zamówienia.</w:t>
      </w:r>
    </w:p>
    <w:p w:rsidR="00A76E32" w:rsidRPr="00A76E32" w:rsidRDefault="00A76E32" w:rsidP="00A76E32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 znajdujemy się w sytuacji ekonomicznej i finansowej umożliwiającej wykonanie zamówienia.</w:t>
      </w:r>
    </w:p>
    <w:p w:rsidR="00A76E32" w:rsidRPr="00A76E32" w:rsidRDefault="00A76E32" w:rsidP="00A76E32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zawarte w zaproszeniu do złożenia oferty warunki akceptujemy i zobowiązujemy się, w przypadku uznania przez Zamawiającego naszej oferty za najkorzystniejszą, do zawarcia umowy w miejscu i terminie wskazanym przez Zamawiającego.</w:t>
      </w:r>
    </w:p>
    <w:p w:rsidR="00A76E32" w:rsidRPr="00A76E32" w:rsidRDefault="00A76E32" w:rsidP="00A76E32">
      <w:pPr>
        <w:numPr>
          <w:ilvl w:val="0"/>
          <w:numId w:val="1"/>
        </w:numPr>
        <w:tabs>
          <w:tab w:val="left" w:pos="709"/>
        </w:tabs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ofertowa stanowi całkowite wynagrodzenie Wykonawcy, uwzględniające wszystkie koszty związane z realizacją przedmiotu zamówienia zgodnie z Opisem przedmiotu zamówienia zapytania ofertowego SOP.042.2.2018.KP.</w:t>
      </w:r>
    </w:p>
    <w:p w:rsidR="00A76E32" w:rsidRPr="00A76E32" w:rsidRDefault="00A76E32" w:rsidP="00A76E32">
      <w:pPr>
        <w:spacing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A76E32" w:rsidRPr="00A76E32" w:rsidRDefault="00A76E32" w:rsidP="00A76E32">
      <w:pPr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OŚWIADCZENIA:</w:t>
      </w:r>
    </w:p>
    <w:p w:rsidR="00A76E32" w:rsidRPr="00A76E32" w:rsidRDefault="00A76E32" w:rsidP="00A76E32">
      <w:pPr>
        <w:numPr>
          <w:ilvl w:val="0"/>
          <w:numId w:val="2"/>
        </w:numPr>
        <w:tabs>
          <w:tab w:val="left" w:pos="459"/>
        </w:tabs>
        <w:autoSpaceDN w:val="0"/>
        <w:spacing w:after="40" w:line="240" w:lineRule="auto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zostanie zrealizowane w terminie określonym w Opisie przedmiotu zamówienia zapytania ofertowego SOP.042.2.2018.KP oraz we wzorze umowy;</w:t>
      </w:r>
    </w:p>
    <w:p w:rsidR="00A76E32" w:rsidRPr="00A76E32" w:rsidRDefault="00A76E32" w:rsidP="00A76E32">
      <w:pPr>
        <w:numPr>
          <w:ilvl w:val="0"/>
          <w:numId w:val="2"/>
        </w:numPr>
        <w:tabs>
          <w:tab w:val="left" w:pos="459"/>
        </w:tabs>
        <w:autoSpaceDN w:val="0"/>
        <w:spacing w:after="40" w:line="240" w:lineRule="auto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wykonania zamówienia;</w:t>
      </w:r>
    </w:p>
    <w:p w:rsidR="00A76E32" w:rsidRPr="00A76E32" w:rsidRDefault="00A76E32" w:rsidP="00A76E32">
      <w:pPr>
        <w:numPr>
          <w:ilvl w:val="0"/>
          <w:numId w:val="2"/>
        </w:numPr>
        <w:tabs>
          <w:tab w:val="left" w:pos="459"/>
        </w:tabs>
        <w:autoSpaceDN w:val="0"/>
        <w:spacing w:after="40" w:line="240" w:lineRule="auto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Opisem przedmiotu zamówienia zapytania ofertowego SOP.042.2.2018.KP oraz wzorem umowy i nie wnosimy do nich zastrzeżeń oraz przyjmujemy warunki w nich zawarte;</w:t>
      </w:r>
    </w:p>
    <w:p w:rsidR="00A76E32" w:rsidRPr="00A76E32" w:rsidRDefault="00A76E32" w:rsidP="00A76E32">
      <w:pPr>
        <w:numPr>
          <w:ilvl w:val="0"/>
          <w:numId w:val="2"/>
        </w:numPr>
        <w:tabs>
          <w:tab w:val="left" w:pos="459"/>
        </w:tabs>
        <w:autoSpaceDN w:val="0"/>
        <w:spacing w:after="40" w:line="240" w:lineRule="auto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na okres </w:t>
      </w:r>
      <w:r w:rsidRPr="00A76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dnia otwarcia ofert (włącznie z tym dniem);</w:t>
      </w:r>
    </w:p>
    <w:p w:rsidR="00A76E32" w:rsidRPr="00A76E32" w:rsidRDefault="00A76E32" w:rsidP="00A76E32">
      <w:pPr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6E32" w:rsidRPr="00A76E32" w:rsidRDefault="00A76E32" w:rsidP="00A76E32">
      <w:pPr>
        <w:spacing w:after="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ZOBOWIĄZANIA W PRZYPADKU PRZYZNANIA ZAMÓWIENIA:</w:t>
      </w:r>
    </w:p>
    <w:p w:rsidR="00A76E32" w:rsidRPr="00A76E32" w:rsidRDefault="00A76E32" w:rsidP="00A76E32">
      <w:pPr>
        <w:numPr>
          <w:ilvl w:val="0"/>
          <w:numId w:val="3"/>
        </w:numPr>
        <w:tabs>
          <w:tab w:val="left" w:pos="459"/>
        </w:tabs>
        <w:autoSpaceDN w:val="0"/>
        <w:spacing w:after="40" w:line="240" w:lineRule="auto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zawarcia umowy w miejscu i terminie wyznaczonym przez Zamawiającego;</w:t>
      </w:r>
    </w:p>
    <w:p w:rsidR="00A76E32" w:rsidRPr="00A76E32" w:rsidRDefault="00A76E32" w:rsidP="00A76E32">
      <w:pPr>
        <w:numPr>
          <w:ilvl w:val="0"/>
          <w:numId w:val="3"/>
        </w:numPr>
        <w:tabs>
          <w:tab w:val="left" w:pos="459"/>
        </w:tabs>
        <w:autoSpaceDN w:val="0"/>
        <w:spacing w:after="40" w:line="240" w:lineRule="auto"/>
        <w:ind w:left="459" w:hanging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upoważnioną do kontaktów z Zamawiającym w sprawach dotyczących realizacji umowy jest ............................................................................................</w:t>
      </w:r>
    </w:p>
    <w:p w:rsidR="00A76E32" w:rsidRPr="00A76E32" w:rsidRDefault="00A76E32" w:rsidP="00A76E32">
      <w:pPr>
        <w:spacing w:after="40" w:line="240" w:lineRule="auto"/>
        <w:ind w:left="45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e-mail:  ………...……........………….…………………..……......….</w:t>
      </w:r>
    </w:p>
    <w:p w:rsidR="00A76E32" w:rsidRPr="00A76E32" w:rsidRDefault="00A76E32" w:rsidP="00A76E32">
      <w:pPr>
        <w:spacing w:after="4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tel./fax: .....................................................……………………….…...;</w:t>
      </w:r>
    </w:p>
    <w:p w:rsidR="00A76E32" w:rsidRPr="00A76E32" w:rsidRDefault="00A76E32" w:rsidP="00A76E3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76E32" w:rsidRPr="00A76E32" w:rsidRDefault="00A76E32" w:rsidP="00A76E3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PODWYKONAWCY:</w:t>
      </w:r>
    </w:p>
    <w:p w:rsidR="00A76E32" w:rsidRPr="00A76E32" w:rsidRDefault="00A76E32" w:rsidP="00A76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 powierzyć poniższe części zamówienia (Jeżeli jest to wiadome, należy podać również dane proponowanych podwykonawców)</w:t>
      </w:r>
    </w:p>
    <w:p w:rsidR="00A76E32" w:rsidRPr="00A76E32" w:rsidRDefault="00A76E32" w:rsidP="00A76E32">
      <w:pPr>
        <w:numPr>
          <w:ilvl w:val="0"/>
          <w:numId w:val="4"/>
        </w:numPr>
        <w:autoSpaceDN w:val="0"/>
        <w:spacing w:after="40" w:line="240" w:lineRule="auto"/>
        <w:ind w:left="45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...............................................................................................................................................– wartość lub % część zamówienia jaka zostanie powierzona podwykonawcy: ………………………………………….</w:t>
      </w:r>
    </w:p>
    <w:p w:rsidR="00A76E32" w:rsidRPr="00A76E32" w:rsidRDefault="00A76E32" w:rsidP="00A76E32">
      <w:pPr>
        <w:numPr>
          <w:ilvl w:val="0"/>
          <w:numId w:val="4"/>
        </w:numPr>
        <w:autoSpaceDN w:val="0"/>
        <w:spacing w:after="40" w:line="240" w:lineRule="auto"/>
        <w:ind w:left="45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wartość lub % część zamówienia jaka zostanie powierzona podwykonawcy: ………………………………………….</w:t>
      </w:r>
    </w:p>
    <w:p w:rsidR="00A76E32" w:rsidRPr="00A76E32" w:rsidRDefault="00A76E32" w:rsidP="00A76E32">
      <w:pPr>
        <w:tabs>
          <w:tab w:val="left" w:pos="0"/>
        </w:tabs>
        <w:spacing w:after="283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A76E32" w:rsidRPr="00A76E32" w:rsidRDefault="00A76E32" w:rsidP="00A76E3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E32" w:rsidRPr="00A76E32" w:rsidRDefault="00A76E32" w:rsidP="00A76E3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Integralną część oferty stanowią następujące dokumenty:</w:t>
      </w:r>
    </w:p>
    <w:p w:rsidR="00A76E32" w:rsidRPr="00A76E32" w:rsidRDefault="00A76E32" w:rsidP="00A76E3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E32" w:rsidRPr="00A76E32" w:rsidRDefault="00A76E32" w:rsidP="00A76E32">
      <w:pPr>
        <w:numPr>
          <w:ilvl w:val="0"/>
          <w:numId w:val="5"/>
        </w:numPr>
        <w:autoSpaceDN w:val="0"/>
        <w:spacing w:after="40" w:line="240" w:lineRule="auto"/>
        <w:ind w:left="488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:rsidR="00A76E32" w:rsidRPr="00A76E32" w:rsidRDefault="00A76E32" w:rsidP="00A76E32">
      <w:pPr>
        <w:autoSpaceDN w:val="0"/>
        <w:spacing w:after="40" w:line="240" w:lineRule="auto"/>
        <w:ind w:left="4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E32" w:rsidRPr="00A76E32" w:rsidRDefault="00A76E32" w:rsidP="00A76E32">
      <w:pPr>
        <w:numPr>
          <w:ilvl w:val="0"/>
          <w:numId w:val="5"/>
        </w:numPr>
        <w:autoSpaceDN w:val="0"/>
        <w:spacing w:after="40" w:line="240" w:lineRule="auto"/>
        <w:ind w:left="488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:rsidR="00A76E32" w:rsidRPr="00A76E32" w:rsidRDefault="00A76E32" w:rsidP="00A76E32">
      <w:pPr>
        <w:autoSpaceDN w:val="0"/>
        <w:spacing w:after="40" w:line="240" w:lineRule="auto"/>
        <w:ind w:left="4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76E32" w:rsidRPr="00A76E32" w:rsidRDefault="00A76E32" w:rsidP="00A76E32">
      <w:pPr>
        <w:numPr>
          <w:ilvl w:val="0"/>
          <w:numId w:val="5"/>
        </w:numPr>
        <w:autoSpaceDN w:val="0"/>
        <w:spacing w:after="40" w:line="240" w:lineRule="auto"/>
        <w:ind w:left="488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6E3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</w:t>
      </w:r>
    </w:p>
    <w:p w:rsidR="00A76E32" w:rsidRPr="00A76E32" w:rsidRDefault="00A76E32" w:rsidP="00A76E32">
      <w:pPr>
        <w:tabs>
          <w:tab w:val="left" w:pos="0"/>
        </w:tabs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A76E32" w:rsidRPr="00A76E32" w:rsidRDefault="00A76E32" w:rsidP="00A76E32">
      <w:pPr>
        <w:tabs>
          <w:tab w:val="left" w:pos="0"/>
        </w:tabs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A76E32" w:rsidRPr="00A76E32" w:rsidRDefault="00A76E32" w:rsidP="00A76E32">
      <w:pPr>
        <w:tabs>
          <w:tab w:val="left" w:pos="0"/>
        </w:tabs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A76E32" w:rsidRPr="00A76E32" w:rsidRDefault="00A76E32" w:rsidP="00A76E32">
      <w:pPr>
        <w:tabs>
          <w:tab w:val="left" w:pos="0"/>
        </w:tabs>
        <w:spacing w:after="283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:rsidR="00A76E32" w:rsidRPr="00A76E32" w:rsidRDefault="00A76E32" w:rsidP="00A76E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……….…………………………………………….</w:t>
      </w:r>
    </w:p>
    <w:p w:rsidR="00A76E32" w:rsidRPr="00A76E32" w:rsidRDefault="00A76E32" w:rsidP="00A76E3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6E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(data, podpis i pieczęć Wykonawcy)</w:t>
      </w: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5529" w:hanging="5103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5529" w:hanging="5103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6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6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6E3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76E32" w:rsidRPr="00A76E32" w:rsidRDefault="00A76E32" w:rsidP="00A76E3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17025" w:rsidRDefault="00417025"/>
    <w:sectPr w:rsidR="004170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87" w:rsidRDefault="00E30787" w:rsidP="00A76E32">
      <w:pPr>
        <w:spacing w:after="0" w:line="240" w:lineRule="auto"/>
      </w:pPr>
      <w:r>
        <w:separator/>
      </w:r>
    </w:p>
  </w:endnote>
  <w:endnote w:type="continuationSeparator" w:id="0">
    <w:p w:rsidR="00E30787" w:rsidRDefault="00E30787" w:rsidP="00A7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87" w:rsidRDefault="00E30787" w:rsidP="00A76E32">
      <w:pPr>
        <w:spacing w:after="0" w:line="240" w:lineRule="auto"/>
      </w:pPr>
      <w:r>
        <w:separator/>
      </w:r>
    </w:p>
  </w:footnote>
  <w:footnote w:type="continuationSeparator" w:id="0">
    <w:p w:rsidR="00E30787" w:rsidRDefault="00E30787" w:rsidP="00A7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32" w:rsidRDefault="00A76E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352925" cy="511810"/>
          <wp:effectExtent l="0" t="0" r="9525" b="2540"/>
          <wp:wrapTight wrapText="bothSides">
            <wp:wrapPolygon edited="0">
              <wp:start x="0" y="0"/>
              <wp:lineTo x="0" y="20903"/>
              <wp:lineTo x="21553" y="20903"/>
              <wp:lineTo x="2155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D96"/>
    <w:multiLevelType w:val="multilevel"/>
    <w:tmpl w:val="BF14ED48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84959E2"/>
    <w:multiLevelType w:val="multilevel"/>
    <w:tmpl w:val="107CA3E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4AC2444"/>
    <w:multiLevelType w:val="multilevel"/>
    <w:tmpl w:val="EED4EB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260" w:hanging="1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E0E4B"/>
    <w:multiLevelType w:val="multilevel"/>
    <w:tmpl w:val="F6B66B14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E81EC8"/>
    <w:multiLevelType w:val="multilevel"/>
    <w:tmpl w:val="2BD02DA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32"/>
    <w:rsid w:val="00417025"/>
    <w:rsid w:val="00A76E32"/>
    <w:rsid w:val="00E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E32"/>
  </w:style>
  <w:style w:type="paragraph" w:styleId="Stopka">
    <w:name w:val="footer"/>
    <w:basedOn w:val="Normalny"/>
    <w:link w:val="StopkaZnak"/>
    <w:uiPriority w:val="99"/>
    <w:unhideWhenUsed/>
    <w:rsid w:val="00A7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E32"/>
  </w:style>
  <w:style w:type="paragraph" w:styleId="Tekstdymka">
    <w:name w:val="Balloon Text"/>
    <w:basedOn w:val="Normalny"/>
    <w:link w:val="TekstdymkaZnak"/>
    <w:uiPriority w:val="99"/>
    <w:semiHidden/>
    <w:unhideWhenUsed/>
    <w:rsid w:val="00A7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E32"/>
  </w:style>
  <w:style w:type="paragraph" w:styleId="Stopka">
    <w:name w:val="footer"/>
    <w:basedOn w:val="Normalny"/>
    <w:link w:val="StopkaZnak"/>
    <w:uiPriority w:val="99"/>
    <w:unhideWhenUsed/>
    <w:rsid w:val="00A76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E32"/>
  </w:style>
  <w:style w:type="paragraph" w:styleId="Tekstdymka">
    <w:name w:val="Balloon Text"/>
    <w:basedOn w:val="Normalny"/>
    <w:link w:val="TekstdymkaZnak"/>
    <w:uiPriority w:val="99"/>
    <w:semiHidden/>
    <w:unhideWhenUsed/>
    <w:rsid w:val="00A7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Przyżycka</dc:creator>
  <cp:lastModifiedBy>Karolina Przyżycka</cp:lastModifiedBy>
  <cp:revision>1</cp:revision>
  <dcterms:created xsi:type="dcterms:W3CDTF">2018-02-07T08:46:00Z</dcterms:created>
  <dcterms:modified xsi:type="dcterms:W3CDTF">2018-02-07T08:47:00Z</dcterms:modified>
</cp:coreProperties>
</file>